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南银理财珠联璧合鑫逸稳两年81期封闭式公募人民币理财产品（Y60081）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Z7003224000129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45,210,437.52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