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南银理财珠联璧合鑫逸稳两年142期封闭式公募人民币理财产品（Y60142）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139,117,432.09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