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南银理财珠联璧合鑫逸稳半年169期封闭式公募人民币理财产品（NYXY000135）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NYXY000135)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127,953,959.16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