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南银理财珠联璧合鑫逸稳两年158期封闭式公募人民币理财产品（Y60158）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Z7003226000077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Y60158)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91,802,602.10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