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南银理财珠联璧合鑫逸稳两年104期封闭式公募人民币理财产品（Y60104）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南银理财珠联璧合鑫逸稳两年104期封闭式公募人民币理财产品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Z7003225000005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Y60104)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1.0347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1.0347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38,160,457.27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