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2025年08月28日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南银理财珠联璧合鑫逸稳一年236期封闭式公募人民币理财产品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ZZ700322500427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Y32236、Y35236、Y30236、YB30236、Y36236、Y31236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2025年08月27日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2025年08月27日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建信保险资管-浦江惠盈3号资产支持计划第2期优先C级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397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光大永明-景华4号资产支持计划第3期优先C级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397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2025年08月28日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