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2025年09月24日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靖江市欣城建设发展有限公司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重庆信托·泰州发展20号集合资金信托计划（第1期）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2025年09月25日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