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ZZ700322500426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Y30235、Y36235、YB30235、Y32235、Y35235、Y31235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外贸信托-云虹17号集合资金信托计划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