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南银理财珠联璧合鑫逸稳三个月125期封闭式公募人民币理财产品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南银理财珠联璧合鑫逸稳三个月125期封闭式公募人民币理财产品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ZZ700322600054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Z7003226000093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2026年03月18日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2026年06月25日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NYXY000008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208,564.72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229,891.32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NYXY000010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123,578.54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NYXY000012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18,313.59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NYXY000015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346.07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NYXY000016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9,410.17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7,211.34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42,532.56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20,779.59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52,704.75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2026年06月25日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