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32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32期封闭式公募人民币理财产品（产品登记编码：Z7003225000291）已于2025年08月26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8月27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28,436,24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8月28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